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45E4" w14:textId="0D4A7692" w:rsidR="00311252" w:rsidRPr="00024C16" w:rsidRDefault="00024C16">
      <w:pPr>
        <w:rPr>
          <w:rFonts w:asciiTheme="minorBidi" w:hAnsiTheme="minorBidi"/>
        </w:rPr>
      </w:pPr>
      <w:r>
        <w:rPr>
          <w:rFonts w:asciiTheme="minorBidi" w:hAnsiTheme="minorBidi"/>
        </w:rPr>
        <w:t>Nafn:___________________________________</w:t>
      </w:r>
    </w:p>
    <w:tbl>
      <w:tblPr>
        <w:tblStyle w:val="Hnitanettflu"/>
        <w:tblpPr w:leftFromText="141" w:rightFromText="141" w:vertAnchor="text" w:horzAnchor="margin" w:tblpXSpec="right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54167" w14:paraId="5767827D" w14:textId="77777777" w:rsidTr="006771DA">
        <w:tc>
          <w:tcPr>
            <w:tcW w:w="236" w:type="dxa"/>
          </w:tcPr>
          <w:p w14:paraId="2DA74AA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5E83E7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9B030F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754661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BDDC78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63BE52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2D2C69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B1A266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5407EE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65094D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C6BF0A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3FBEEA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2FED75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598865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73799DCE" w14:textId="77777777" w:rsidTr="006771DA">
        <w:tc>
          <w:tcPr>
            <w:tcW w:w="236" w:type="dxa"/>
          </w:tcPr>
          <w:p w14:paraId="3905D40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FA493A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7C0FF2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20854D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4AB199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3008D4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7384F6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64A28B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6098EB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7B5A56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E982C5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EEA45C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C84796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1332E0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6D2E9C93" w14:textId="77777777" w:rsidTr="006771DA">
        <w:tc>
          <w:tcPr>
            <w:tcW w:w="236" w:type="dxa"/>
          </w:tcPr>
          <w:p w14:paraId="1BA7CAD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F1C8BD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52CAD3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DFECE9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348FB2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1D8081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7BC57E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F849C5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D6FBA7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251F5F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D55290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713721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00BDA8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1CA691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282D1F21" w14:textId="77777777" w:rsidTr="006771DA">
        <w:tc>
          <w:tcPr>
            <w:tcW w:w="236" w:type="dxa"/>
          </w:tcPr>
          <w:p w14:paraId="3039B1F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06CD5E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A56C6D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E175B0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10D1B5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EDE26E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B8841F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55781D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91CD82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29DB2E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6E5141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D41B8C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D59DFF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BF1D96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38BE23D5" w14:textId="77777777" w:rsidTr="006771DA">
        <w:tc>
          <w:tcPr>
            <w:tcW w:w="236" w:type="dxa"/>
          </w:tcPr>
          <w:p w14:paraId="660FF40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D109AF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116A07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C16FD2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8FA87A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E33CED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492E38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22F683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FBDEC5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420575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7C47D8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80F74D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403023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278360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39E41125" w14:textId="77777777" w:rsidTr="006771DA">
        <w:tc>
          <w:tcPr>
            <w:tcW w:w="236" w:type="dxa"/>
          </w:tcPr>
          <w:p w14:paraId="7171621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5CC0F2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06E111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991F1C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EF60E8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0982EB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9448B2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59C2AB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3209C5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51B270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DB4F47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213203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2C6E30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300345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712A9549" w14:textId="77777777" w:rsidTr="006771DA">
        <w:tc>
          <w:tcPr>
            <w:tcW w:w="236" w:type="dxa"/>
          </w:tcPr>
          <w:p w14:paraId="7D728CB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E8E066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9986BD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76F044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9050A5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169811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789597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B3B1B5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594363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1F0A78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85703A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D3457A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C1301F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03F8DA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52A2FF24" w14:textId="77777777" w:rsidTr="006771DA">
        <w:tc>
          <w:tcPr>
            <w:tcW w:w="236" w:type="dxa"/>
          </w:tcPr>
          <w:p w14:paraId="09AE0C4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518E17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68E99D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7B1115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EF32BF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1E9A79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BD06E4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622983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8375A3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E8BD15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4EB7BC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8F96F7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4361C1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ADFB15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22F61A85" w14:textId="77777777" w:rsidTr="006771DA">
        <w:tc>
          <w:tcPr>
            <w:tcW w:w="236" w:type="dxa"/>
          </w:tcPr>
          <w:p w14:paraId="5222EC2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0CB945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D06186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DE328F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EA78E1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D037DB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9FBDD6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E6AA51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C4C654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9D653A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E53CEB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02DF9E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ED9E2D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7DF777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04072D3D" w14:textId="77777777" w:rsidTr="006771DA">
        <w:tc>
          <w:tcPr>
            <w:tcW w:w="236" w:type="dxa"/>
          </w:tcPr>
          <w:p w14:paraId="56642C71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C09D9D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0F80C4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6FC494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793ECD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0F1639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787A61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9FBF70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240C19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95006A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E1C79C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579A9B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7703E6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815B68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4777FB4A" w14:textId="77777777" w:rsidTr="006771DA">
        <w:tc>
          <w:tcPr>
            <w:tcW w:w="236" w:type="dxa"/>
          </w:tcPr>
          <w:p w14:paraId="225F1D6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5F6F02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D66C5F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AC502A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30462F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A5484F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77D507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D84F58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0CCA95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689524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D259E2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730C81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577C06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E1C871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0DFCF531" w14:textId="77777777" w:rsidTr="006771DA">
        <w:tc>
          <w:tcPr>
            <w:tcW w:w="236" w:type="dxa"/>
          </w:tcPr>
          <w:p w14:paraId="60F00F9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493C9A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4AD1BA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00A06C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BB2832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A5DD22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C54B09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80732B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731C0F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AC3C04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2B559C2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241571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FB80C7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2C300A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5C6AE37B" w14:textId="77777777" w:rsidTr="006771DA">
        <w:tc>
          <w:tcPr>
            <w:tcW w:w="236" w:type="dxa"/>
          </w:tcPr>
          <w:p w14:paraId="3C57093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2090DC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60621E6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F35152F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27A75A8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F006FBE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ECBB153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75EAD2C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62639A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37F0FF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C935A9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4C06CB4A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BB1A27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8B254C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  <w:tr w:rsidR="00B54167" w14:paraId="2A1DF1F1" w14:textId="77777777" w:rsidTr="006771DA">
        <w:tc>
          <w:tcPr>
            <w:tcW w:w="236" w:type="dxa"/>
          </w:tcPr>
          <w:p w14:paraId="0BA5BE5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0834B6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7F13CD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CB7A60B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2C69FF2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96DC76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38733D4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74DC0017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36FC5569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9657C15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555EA6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1C0F254D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0C16BC50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14:paraId="5F430B86" w14:textId="77777777" w:rsidR="00B54167" w:rsidRDefault="00B54167" w:rsidP="00B54167">
            <w:pPr>
              <w:rPr>
                <w:rFonts w:asciiTheme="minorBidi" w:hAnsiTheme="minorBidi"/>
              </w:rPr>
            </w:pPr>
          </w:p>
        </w:tc>
      </w:tr>
    </w:tbl>
    <w:p w14:paraId="454CBDB1" w14:textId="63D2E4F4" w:rsidR="00A0728B" w:rsidRPr="007502E4" w:rsidRDefault="007B0B5E" w:rsidP="00007085">
      <w:pPr>
        <w:pStyle w:val="Mlsgrein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7502E4">
        <w:rPr>
          <w:rFonts w:asciiTheme="minorBidi" w:eastAsia="Times New Roman" w:hAnsiTheme="minorBidi"/>
          <w:sz w:val="24"/>
          <w:szCs w:val="24"/>
        </w:rPr>
        <w:t xml:space="preserve">Svæði afmarkast af ferlunum, </w:t>
      </w:r>
      <m:oMath>
        <m:r>
          <w:rPr>
            <w:rFonts w:ascii="Cambria Math" w:eastAsia="Times New Roman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-2x+1</m:t>
        </m:r>
      </m:oMath>
      <w:r w:rsidRPr="007502E4">
        <w:rPr>
          <w:rFonts w:asciiTheme="minorBidi" w:eastAsia="Times New Roman" w:hAnsiTheme="minorBidi"/>
          <w:sz w:val="24"/>
          <w:szCs w:val="24"/>
        </w:rPr>
        <w:t xml:space="preserve">   og  </w:t>
      </w:r>
      <m:oMath>
        <m:r>
          <w:rPr>
            <w:rFonts w:ascii="Cambria Math" w:eastAsia="Times New Roman" w:hAnsi="Cambria Math"/>
            <w:sz w:val="24"/>
            <w:szCs w:val="24"/>
          </w:rPr>
          <m:t>y=x+1</m:t>
        </m:r>
      </m:oMath>
      <w:r w:rsidR="0030737E" w:rsidRPr="007502E4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478AACA4" w14:textId="7FEEFF4E" w:rsidR="007B0B5E" w:rsidRPr="007502E4" w:rsidRDefault="007B0B5E" w:rsidP="0029359C">
      <w:pPr>
        <w:pStyle w:val="Mlsgreinlista"/>
        <w:overflowPunct w:val="0"/>
        <w:autoSpaceDE w:val="0"/>
        <w:autoSpaceDN w:val="0"/>
        <w:adjustRightInd w:val="0"/>
        <w:spacing w:before="120" w:after="0" w:line="240" w:lineRule="auto"/>
        <w:ind w:left="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7502E4">
        <w:rPr>
          <w:rFonts w:asciiTheme="minorBidi" w:eastAsia="Times New Roman" w:hAnsiTheme="minorBidi"/>
          <w:sz w:val="24"/>
          <w:szCs w:val="24"/>
        </w:rPr>
        <w:br/>
      </w:r>
      <w:r w:rsidR="00A0728B" w:rsidRPr="007502E4">
        <w:rPr>
          <w:rFonts w:asciiTheme="minorBidi" w:eastAsia="Times New Roman" w:hAnsiTheme="minorBidi"/>
          <w:sz w:val="24"/>
          <w:szCs w:val="24"/>
        </w:rPr>
        <w:t xml:space="preserve">a) </w:t>
      </w:r>
      <w:r w:rsidR="00C86D92" w:rsidRPr="007502E4">
        <w:rPr>
          <w:rFonts w:asciiTheme="minorBidi" w:eastAsia="Times New Roman" w:hAnsiTheme="minorBidi"/>
          <w:sz w:val="24"/>
          <w:szCs w:val="24"/>
        </w:rPr>
        <w:t>Teiknaðu</w:t>
      </w:r>
      <w:r w:rsidR="006771DA" w:rsidRPr="007502E4">
        <w:rPr>
          <w:rFonts w:asciiTheme="minorBidi" w:eastAsia="Times New Roman" w:hAnsiTheme="minorBidi"/>
          <w:sz w:val="24"/>
          <w:szCs w:val="24"/>
        </w:rPr>
        <w:t xml:space="preserve"> ferlana og </w:t>
      </w:r>
      <w:r w:rsidR="00A0728B" w:rsidRPr="007502E4">
        <w:rPr>
          <w:rFonts w:asciiTheme="minorBidi" w:eastAsia="Times New Roman" w:hAnsiTheme="minorBidi"/>
          <w:sz w:val="24"/>
          <w:szCs w:val="24"/>
        </w:rPr>
        <w:t>reiknaðu</w:t>
      </w:r>
      <w:r w:rsidR="007502E4">
        <w:rPr>
          <w:rFonts w:asciiTheme="minorBidi" w:eastAsia="Times New Roman" w:hAnsiTheme="minorBidi"/>
          <w:sz w:val="24"/>
          <w:szCs w:val="24"/>
        </w:rPr>
        <w:t xml:space="preserve"> út</w:t>
      </w:r>
      <w:r w:rsidR="00A0728B" w:rsidRPr="007502E4">
        <w:rPr>
          <w:rFonts w:asciiTheme="minorBidi" w:eastAsia="Times New Roman" w:hAnsiTheme="minorBidi"/>
          <w:sz w:val="24"/>
          <w:szCs w:val="24"/>
        </w:rPr>
        <w:t xml:space="preserve"> skurðpunktana.</w:t>
      </w:r>
    </w:p>
    <w:p w14:paraId="35F74ECA" w14:textId="67E8CC78" w:rsidR="00FA052E" w:rsidRPr="007502E4" w:rsidRDefault="00FA052E" w:rsidP="00FA052E">
      <w:pPr>
        <w:rPr>
          <w:rFonts w:asciiTheme="minorBidi" w:hAnsiTheme="minorBidi"/>
          <w:sz w:val="24"/>
          <w:szCs w:val="24"/>
        </w:rPr>
      </w:pPr>
    </w:p>
    <w:p w14:paraId="621ABE8F" w14:textId="370D54E8" w:rsidR="00FA052E" w:rsidRPr="007502E4" w:rsidRDefault="00FA052E" w:rsidP="00FA052E">
      <w:pPr>
        <w:rPr>
          <w:rFonts w:asciiTheme="minorBidi" w:hAnsiTheme="minorBidi"/>
          <w:sz w:val="24"/>
          <w:szCs w:val="24"/>
        </w:rPr>
      </w:pPr>
    </w:p>
    <w:p w14:paraId="157F23C6" w14:textId="498C0E17" w:rsidR="00FA052E" w:rsidRPr="007502E4" w:rsidRDefault="00FA052E" w:rsidP="00FA052E">
      <w:pPr>
        <w:rPr>
          <w:rFonts w:asciiTheme="minorBidi" w:hAnsiTheme="minorBidi"/>
          <w:sz w:val="24"/>
          <w:szCs w:val="24"/>
        </w:rPr>
      </w:pPr>
    </w:p>
    <w:p w14:paraId="1D0553D0" w14:textId="706D02AA" w:rsidR="00FA052E" w:rsidRPr="007502E4" w:rsidRDefault="00FA052E" w:rsidP="00FA052E">
      <w:pPr>
        <w:rPr>
          <w:rFonts w:asciiTheme="minorBidi" w:hAnsiTheme="minorBidi"/>
          <w:sz w:val="24"/>
          <w:szCs w:val="24"/>
        </w:rPr>
      </w:pPr>
    </w:p>
    <w:p w14:paraId="205CC6F5" w14:textId="22496CA3" w:rsidR="00B526D7" w:rsidRPr="007502E4" w:rsidRDefault="00B526D7" w:rsidP="00FA052E">
      <w:pPr>
        <w:rPr>
          <w:rFonts w:asciiTheme="minorBidi" w:hAnsiTheme="minorBidi"/>
          <w:sz w:val="24"/>
          <w:szCs w:val="24"/>
        </w:rPr>
      </w:pPr>
    </w:p>
    <w:p w14:paraId="75D97590" w14:textId="3280190A" w:rsidR="00B526D7" w:rsidRPr="007502E4" w:rsidRDefault="00B526D7" w:rsidP="00FA052E">
      <w:pPr>
        <w:rPr>
          <w:rFonts w:asciiTheme="minorBidi" w:hAnsiTheme="minorBidi"/>
          <w:sz w:val="24"/>
          <w:szCs w:val="24"/>
        </w:rPr>
      </w:pPr>
    </w:p>
    <w:p w14:paraId="774D54B2" w14:textId="5DF9D8CB" w:rsidR="00B526D7" w:rsidRPr="007502E4" w:rsidRDefault="0029359C" w:rsidP="00FA052E">
      <w:pPr>
        <w:rPr>
          <w:rFonts w:asciiTheme="minorBidi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 xml:space="preserve">b) Svæðinu er snúið um x-ás. Reiknaðu </w:t>
      </w:r>
      <w:r w:rsidR="00E67FBD">
        <w:rPr>
          <w:rFonts w:asciiTheme="minorBidi" w:hAnsiTheme="minorBidi"/>
          <w:sz w:val="24"/>
          <w:szCs w:val="24"/>
        </w:rPr>
        <w:t xml:space="preserve">út </w:t>
      </w:r>
      <w:r w:rsidRPr="007502E4">
        <w:rPr>
          <w:rFonts w:asciiTheme="minorBidi" w:hAnsiTheme="minorBidi"/>
          <w:sz w:val="24"/>
          <w:szCs w:val="24"/>
        </w:rPr>
        <w:t>rúmmálið.</w:t>
      </w:r>
    </w:p>
    <w:p w14:paraId="46D854A4" w14:textId="5B42301A" w:rsidR="00B526D7" w:rsidRPr="007502E4" w:rsidRDefault="00B526D7" w:rsidP="00FA052E">
      <w:pPr>
        <w:rPr>
          <w:rFonts w:asciiTheme="minorBidi" w:hAnsiTheme="minorBidi"/>
          <w:sz w:val="24"/>
          <w:szCs w:val="24"/>
        </w:rPr>
      </w:pPr>
    </w:p>
    <w:p w14:paraId="153C3DD3" w14:textId="431C7C1A" w:rsidR="00E7270A" w:rsidRPr="007502E4" w:rsidRDefault="00E7270A" w:rsidP="00FA052E">
      <w:pPr>
        <w:rPr>
          <w:rFonts w:asciiTheme="minorBidi" w:hAnsiTheme="minorBidi"/>
          <w:sz w:val="24"/>
          <w:szCs w:val="24"/>
        </w:rPr>
      </w:pPr>
    </w:p>
    <w:p w14:paraId="576C875D" w14:textId="77777777" w:rsidR="007502E4" w:rsidRPr="007502E4" w:rsidRDefault="007502E4" w:rsidP="00FA052E">
      <w:pPr>
        <w:rPr>
          <w:rFonts w:asciiTheme="minorBidi" w:hAnsiTheme="minorBidi"/>
          <w:sz w:val="24"/>
          <w:szCs w:val="24"/>
        </w:rPr>
      </w:pPr>
    </w:p>
    <w:p w14:paraId="36D1D0FB" w14:textId="2A4AF75D" w:rsidR="00E7270A" w:rsidRDefault="00E7270A" w:rsidP="00FA052E">
      <w:pPr>
        <w:rPr>
          <w:rFonts w:asciiTheme="minorBidi" w:hAnsiTheme="minorBidi"/>
          <w:sz w:val="24"/>
          <w:szCs w:val="24"/>
        </w:rPr>
      </w:pPr>
    </w:p>
    <w:p w14:paraId="1F1DB4B7" w14:textId="77777777" w:rsidR="00E67FBD" w:rsidRPr="007502E4" w:rsidRDefault="00E67FBD" w:rsidP="00FA052E">
      <w:pPr>
        <w:rPr>
          <w:rFonts w:asciiTheme="minorBidi" w:hAnsiTheme="minorBidi"/>
          <w:sz w:val="24"/>
          <w:szCs w:val="24"/>
        </w:rPr>
      </w:pPr>
    </w:p>
    <w:p w14:paraId="19007DE2" w14:textId="42EA0B70" w:rsidR="00E7270A" w:rsidRPr="007502E4" w:rsidRDefault="00E7270A" w:rsidP="00FA052E">
      <w:pPr>
        <w:rPr>
          <w:rFonts w:asciiTheme="minorBidi" w:hAnsiTheme="minorBidi"/>
          <w:sz w:val="24"/>
          <w:szCs w:val="24"/>
        </w:rPr>
      </w:pPr>
    </w:p>
    <w:p w14:paraId="35BABA01" w14:textId="77777777" w:rsidR="001B545A" w:rsidRPr="007502E4" w:rsidRDefault="001B545A" w:rsidP="00FA052E">
      <w:pPr>
        <w:rPr>
          <w:rFonts w:asciiTheme="minorBidi" w:hAnsiTheme="minorBidi"/>
          <w:sz w:val="24"/>
          <w:szCs w:val="24"/>
        </w:rPr>
      </w:pPr>
    </w:p>
    <w:p w14:paraId="3704C085" w14:textId="77777777" w:rsidR="00560461" w:rsidRPr="007502E4" w:rsidRDefault="00560461" w:rsidP="00FA052E">
      <w:pPr>
        <w:rPr>
          <w:rFonts w:asciiTheme="minorBidi" w:hAnsiTheme="minorBidi"/>
          <w:sz w:val="24"/>
          <w:szCs w:val="24"/>
        </w:rPr>
      </w:pPr>
    </w:p>
    <w:p w14:paraId="471DC41A" w14:textId="77777777" w:rsidR="00560461" w:rsidRDefault="00560461" w:rsidP="00FA052E">
      <w:pPr>
        <w:rPr>
          <w:rFonts w:asciiTheme="minorBidi" w:hAnsiTheme="minorBidi"/>
          <w:sz w:val="24"/>
          <w:szCs w:val="24"/>
        </w:rPr>
      </w:pPr>
    </w:p>
    <w:p w14:paraId="180203BE" w14:textId="77777777" w:rsidR="00E67FBD" w:rsidRPr="007502E4" w:rsidRDefault="00E67FBD" w:rsidP="00FA052E">
      <w:pPr>
        <w:rPr>
          <w:rFonts w:asciiTheme="minorBidi" w:hAnsiTheme="minorBidi"/>
          <w:sz w:val="24"/>
          <w:szCs w:val="24"/>
        </w:rPr>
      </w:pPr>
    </w:p>
    <w:p w14:paraId="060C7B34" w14:textId="45B67849" w:rsidR="00B526D7" w:rsidRPr="007502E4" w:rsidRDefault="004B0034" w:rsidP="00A64B96">
      <w:pPr>
        <w:pStyle w:val="Mlsgreinlista"/>
        <w:numPr>
          <w:ilvl w:val="0"/>
          <w:numId w:val="1"/>
        </w:numPr>
        <w:ind w:left="284" w:hanging="284"/>
        <w:rPr>
          <w:rFonts w:asciiTheme="minorBidi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>a)</w:t>
      </w:r>
    </w:p>
    <w:p w14:paraId="080C5198" w14:textId="0C2F56EA" w:rsidR="00024C16" w:rsidRPr="007502E4" w:rsidRDefault="00560461" w:rsidP="00024C16">
      <w:pPr>
        <w:pStyle w:val="Mlsgreinlista"/>
        <w:ind w:left="0"/>
        <w:rPr>
          <w:rFonts w:asciiTheme="minorBidi" w:hAnsiTheme="minorBidi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14:paraId="4DA77770" w14:textId="244B3B43" w:rsidR="005B6C91" w:rsidRPr="007502E4" w:rsidRDefault="005B6C91" w:rsidP="00024C16">
      <w:pPr>
        <w:pStyle w:val="Mlsgreinlista"/>
        <w:ind w:left="0"/>
        <w:rPr>
          <w:rFonts w:asciiTheme="minorBidi" w:hAnsiTheme="minorBidi"/>
          <w:sz w:val="24"/>
          <w:szCs w:val="24"/>
        </w:rPr>
      </w:pPr>
    </w:p>
    <w:p w14:paraId="6D49AD7A" w14:textId="1FAC7A52" w:rsidR="00024C16" w:rsidRPr="007502E4" w:rsidRDefault="00310F35" w:rsidP="00024C16">
      <w:pPr>
        <w:pStyle w:val="Mlsgreinlista"/>
        <w:ind w:left="0"/>
        <w:rPr>
          <w:rFonts w:asciiTheme="minorBidi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>b)</w:t>
      </w:r>
      <w:r w:rsidRPr="007502E4">
        <w:rPr>
          <w:rFonts w:asciiTheme="minorBidi" w:hAnsiTheme="minorBidi"/>
          <w:i/>
          <w:sz w:val="24"/>
          <w:szCs w:val="24"/>
        </w:rPr>
        <w:br/>
      </w: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14:paraId="2915B52A" w14:textId="2C9DEBD7" w:rsidR="00310F35" w:rsidRPr="007502E4" w:rsidRDefault="00310F35" w:rsidP="00024C16">
      <w:pPr>
        <w:pStyle w:val="Mlsgreinlista"/>
        <w:ind w:left="0"/>
        <w:rPr>
          <w:rFonts w:asciiTheme="minorBidi" w:hAnsiTheme="minorBidi"/>
          <w:sz w:val="24"/>
          <w:szCs w:val="24"/>
        </w:rPr>
      </w:pPr>
    </w:p>
    <w:p w14:paraId="2AA722DA" w14:textId="77777777" w:rsidR="00BA421C" w:rsidRPr="007502E4" w:rsidRDefault="00BA421C" w:rsidP="00024C16">
      <w:pPr>
        <w:pStyle w:val="Mlsgreinlista"/>
        <w:ind w:left="0"/>
        <w:rPr>
          <w:rFonts w:asciiTheme="minorBidi" w:hAnsiTheme="minorBidi"/>
          <w:sz w:val="24"/>
          <w:szCs w:val="24"/>
        </w:rPr>
      </w:pPr>
    </w:p>
    <w:p w14:paraId="7DDE6E5F" w14:textId="64ED5220" w:rsidR="00024C16" w:rsidRPr="007502E4" w:rsidRDefault="00310F35" w:rsidP="00772462">
      <w:pPr>
        <w:pStyle w:val="Mlsgreinlista"/>
        <w:spacing w:line="240" w:lineRule="auto"/>
        <w:ind w:left="0"/>
        <w:contextualSpacing w:val="0"/>
        <w:rPr>
          <w:rFonts w:asciiTheme="minorBidi" w:eastAsiaTheme="minorEastAsia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>c)</w:t>
      </w:r>
      <w:r w:rsidRPr="007502E4">
        <w:rPr>
          <w:rFonts w:asciiTheme="minorBidi" w:hAnsiTheme="minorBidi"/>
          <w:sz w:val="24"/>
          <w:szCs w:val="24"/>
        </w:rPr>
        <w:br/>
      </w: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7E05F5A6" w14:textId="77777777" w:rsidR="00560461" w:rsidRPr="007502E4" w:rsidRDefault="00560461" w:rsidP="00772462">
      <w:pPr>
        <w:pStyle w:val="Mlsgreinlista"/>
        <w:spacing w:line="240" w:lineRule="auto"/>
        <w:ind w:left="0"/>
        <w:contextualSpacing w:val="0"/>
        <w:rPr>
          <w:rFonts w:asciiTheme="minorBidi" w:eastAsiaTheme="minorEastAsia" w:hAnsiTheme="minorBidi"/>
          <w:sz w:val="24"/>
          <w:szCs w:val="24"/>
        </w:rPr>
      </w:pPr>
    </w:p>
    <w:p w14:paraId="22667009" w14:textId="77777777" w:rsidR="0009342F" w:rsidRPr="007502E4" w:rsidRDefault="0009342F" w:rsidP="00772462">
      <w:pPr>
        <w:pStyle w:val="Mlsgreinlista"/>
        <w:spacing w:line="240" w:lineRule="auto"/>
        <w:ind w:left="0"/>
        <w:contextualSpacing w:val="0"/>
        <w:rPr>
          <w:rFonts w:asciiTheme="minorBidi" w:eastAsiaTheme="minorEastAsia" w:hAnsiTheme="minorBidi"/>
          <w:sz w:val="24"/>
          <w:szCs w:val="24"/>
        </w:rPr>
      </w:pPr>
    </w:p>
    <w:p w14:paraId="1B4F46C3" w14:textId="122F2F52" w:rsidR="00560461" w:rsidRPr="007502E4" w:rsidRDefault="00560461" w:rsidP="00560461">
      <w:pPr>
        <w:pStyle w:val="Mlsgreinlista"/>
        <w:spacing w:line="240" w:lineRule="auto"/>
        <w:ind w:left="0"/>
        <w:contextualSpacing w:val="0"/>
        <w:jc w:val="right"/>
        <w:rPr>
          <w:rFonts w:asciiTheme="minorBidi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>SNÚ</w:t>
      </w:r>
    </w:p>
    <w:tbl>
      <w:tblPr>
        <w:tblStyle w:val="Hnitanettflu"/>
        <w:tblpPr w:leftFromText="141" w:rightFromText="141" w:vertAnchor="text" w:horzAnchor="margin" w:tblpXSpec="right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F6C45" w:rsidRPr="007502E4" w14:paraId="70450AB6" w14:textId="77777777" w:rsidTr="00391C34">
        <w:tc>
          <w:tcPr>
            <w:tcW w:w="236" w:type="dxa"/>
          </w:tcPr>
          <w:p w14:paraId="776199D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658B03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6C19D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286FC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54E5E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03D89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99936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B932E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E3C41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2E70C0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C49E8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01F61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4B66F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B8EC1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1611CDBC" w14:textId="77777777" w:rsidTr="00391C34">
        <w:tc>
          <w:tcPr>
            <w:tcW w:w="236" w:type="dxa"/>
          </w:tcPr>
          <w:p w14:paraId="23B8CD5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AA921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B3767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D5761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206B0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B601F8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76638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D61DF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4895B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A3CF5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570CB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905BF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25F4F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34865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51305271" w14:textId="77777777" w:rsidTr="00391C34">
        <w:tc>
          <w:tcPr>
            <w:tcW w:w="236" w:type="dxa"/>
          </w:tcPr>
          <w:p w14:paraId="440E65E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677EF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7ED13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2C7AF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75ABE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5148F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7EE9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39C53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4ED68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8A20D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1A995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7A8D1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83219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AD6CB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6552D2F9" w14:textId="77777777" w:rsidTr="00391C34">
        <w:tc>
          <w:tcPr>
            <w:tcW w:w="236" w:type="dxa"/>
          </w:tcPr>
          <w:p w14:paraId="45D7881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8D191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09A5A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241CE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76B19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87297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4DDA78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C3288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F785E8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D9099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50FC4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EB329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1B6C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CE104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243517E5" w14:textId="77777777" w:rsidTr="00391C34">
        <w:tc>
          <w:tcPr>
            <w:tcW w:w="236" w:type="dxa"/>
          </w:tcPr>
          <w:p w14:paraId="3574856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22DBBC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8A479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EA4F5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F1A4E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4F060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A746E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572E1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90B22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0E5A2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A6676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D9F2A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3F996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ED99E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73BE3935" w14:textId="77777777" w:rsidTr="00391C34">
        <w:tc>
          <w:tcPr>
            <w:tcW w:w="236" w:type="dxa"/>
          </w:tcPr>
          <w:p w14:paraId="23E266C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8E088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E934C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99753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32225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5CEE9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395E5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E5CAE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A61E2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E0231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AE665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9A158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383BF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61A33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648F5D6A" w14:textId="77777777" w:rsidTr="00391C34">
        <w:tc>
          <w:tcPr>
            <w:tcW w:w="236" w:type="dxa"/>
          </w:tcPr>
          <w:p w14:paraId="63A59F1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D5F4E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21F65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F399E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64254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F635D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7D0D7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797DB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D7E0B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D5B30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4159B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1AF92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D6025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23EED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6ABF6275" w14:textId="77777777" w:rsidTr="00391C34">
        <w:tc>
          <w:tcPr>
            <w:tcW w:w="236" w:type="dxa"/>
          </w:tcPr>
          <w:p w14:paraId="6AFF902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49666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E9852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A63B4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03CF44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74076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4D02C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70C95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E8CCC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057EC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DE96B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493B0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69829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C46E1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522EE073" w14:textId="77777777" w:rsidTr="00391C34">
        <w:tc>
          <w:tcPr>
            <w:tcW w:w="236" w:type="dxa"/>
          </w:tcPr>
          <w:p w14:paraId="4B310C0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A6529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BC191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1C63B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298EA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52D1E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4C0D2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A0358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33538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17BB0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6DFD3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97F78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FFDA1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5DD12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768874F5" w14:textId="77777777" w:rsidTr="00391C34">
        <w:tc>
          <w:tcPr>
            <w:tcW w:w="236" w:type="dxa"/>
          </w:tcPr>
          <w:p w14:paraId="6B65769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835E6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C8EC9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28EA3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AD406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8BA1B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C84A4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D5E98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6D675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22596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CBEA3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E4B26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9D916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E10BA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5F9BF551" w14:textId="77777777" w:rsidTr="00391C34">
        <w:tc>
          <w:tcPr>
            <w:tcW w:w="236" w:type="dxa"/>
          </w:tcPr>
          <w:p w14:paraId="6BFBC7C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2CD36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B7A8E2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D6A6F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D11D4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5D708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B1EFC8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48D39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E9A6D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B14F6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410EF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E7278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E4B9D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BB403B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305B167A" w14:textId="77777777" w:rsidTr="00391C34">
        <w:tc>
          <w:tcPr>
            <w:tcW w:w="236" w:type="dxa"/>
          </w:tcPr>
          <w:p w14:paraId="7D1F151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7A00E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828CF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67C0A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5641A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150A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1EE35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054D6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7895A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1325C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9E116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0E4D8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BFDA1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DFC0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6A77DA96" w14:textId="77777777" w:rsidTr="00391C34">
        <w:tc>
          <w:tcPr>
            <w:tcW w:w="236" w:type="dxa"/>
          </w:tcPr>
          <w:p w14:paraId="317A100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C6A96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5C9BE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D4853E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085D1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E7EC5C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063577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1F6C7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90CAD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C2DAD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518B0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4F2BC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4EB5B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9E6AE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F6C45" w:rsidRPr="007502E4" w14:paraId="4FFACBA6" w14:textId="77777777" w:rsidTr="00391C34">
        <w:tc>
          <w:tcPr>
            <w:tcW w:w="236" w:type="dxa"/>
          </w:tcPr>
          <w:p w14:paraId="13098EF3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BDCDAD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88580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A64A94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87EC86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89CBE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618850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B71B89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A832A1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AB3EDA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970E68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10841F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A97905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9493E7" w14:textId="77777777" w:rsidR="00CF6C45" w:rsidRPr="007502E4" w:rsidRDefault="00CF6C45" w:rsidP="00391C3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63638B20" w14:textId="2ECA5C65" w:rsidR="00CF6C45" w:rsidRPr="007502E4" w:rsidRDefault="00CF6C45" w:rsidP="00CF6C45">
      <w:pPr>
        <w:pStyle w:val="Mlsgrein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7502E4">
        <w:rPr>
          <w:rFonts w:asciiTheme="minorBidi" w:eastAsia="Times New Roman" w:hAnsiTheme="minorBidi"/>
          <w:sz w:val="24"/>
          <w:szCs w:val="24"/>
        </w:rPr>
        <w:t xml:space="preserve">Svæði afmarkast af ferlunum, </w:t>
      </w:r>
      <m:oMath>
        <m:r>
          <w:rPr>
            <w:rFonts w:ascii="Cambria Math" w:eastAsia="Times New Roman" w:hAnsi="Cambria Math"/>
            <w:sz w:val="24"/>
            <w:szCs w:val="24"/>
          </w:rPr>
          <m:t>y=</m:t>
        </m:r>
        <m:r>
          <w:rPr>
            <w:rFonts w:ascii="Cambria Math" w:eastAsia="Times New Roman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rad>
      </m:oMath>
      <w:r w:rsidRPr="007502E4">
        <w:rPr>
          <w:rFonts w:asciiTheme="minorBidi" w:eastAsia="Times New Roman" w:hAnsiTheme="minorBidi"/>
          <w:sz w:val="24"/>
          <w:szCs w:val="24"/>
        </w:rPr>
        <w:t xml:space="preserve">   og </w:t>
      </w:r>
      <w:r w:rsidR="006E0C84" w:rsidRPr="007502E4">
        <w:rPr>
          <w:rFonts w:asciiTheme="minorBidi" w:eastAsia="Times New Roman" w:hAnsiTheme="minorBidi"/>
          <w:sz w:val="24"/>
          <w:szCs w:val="24"/>
        </w:rPr>
        <w:t xml:space="preserve"> </w:t>
      </w:r>
      <w:r w:rsidRPr="007502E4">
        <w:rPr>
          <w:rFonts w:asciiTheme="minorBidi" w:eastAsia="Times New Roman" w:hAnsiTheme="minorBid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y=x</m:t>
        </m:r>
      </m:oMath>
      <w:r w:rsidRPr="007502E4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7CDD3312" w14:textId="5803D18B" w:rsidR="00CF6C45" w:rsidRPr="007502E4" w:rsidRDefault="00CF6C45" w:rsidP="00CF6C45">
      <w:pPr>
        <w:pStyle w:val="Mlsgreinlista"/>
        <w:overflowPunct w:val="0"/>
        <w:autoSpaceDE w:val="0"/>
        <w:autoSpaceDN w:val="0"/>
        <w:adjustRightInd w:val="0"/>
        <w:spacing w:before="120" w:after="0" w:line="240" w:lineRule="auto"/>
        <w:ind w:left="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7502E4">
        <w:rPr>
          <w:rFonts w:asciiTheme="minorBidi" w:eastAsia="Times New Roman" w:hAnsiTheme="minorBidi"/>
          <w:sz w:val="24"/>
          <w:szCs w:val="24"/>
        </w:rPr>
        <w:br/>
        <w:t>a) Teiknaðu ferlana og reiknaðu skurðpunktana.</w:t>
      </w:r>
    </w:p>
    <w:p w14:paraId="4CFD41AF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2ACDB210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3034E156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77B56BB1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05F16223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184E7D82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16319ED3" w14:textId="77777777" w:rsidR="00CF6C45" w:rsidRPr="007502E4" w:rsidRDefault="00CF6C45" w:rsidP="00CF6C45">
      <w:pPr>
        <w:rPr>
          <w:rFonts w:asciiTheme="minorBidi" w:hAnsiTheme="minorBidi"/>
          <w:sz w:val="24"/>
          <w:szCs w:val="24"/>
        </w:rPr>
      </w:pPr>
    </w:p>
    <w:p w14:paraId="34C3A22D" w14:textId="77777777" w:rsidR="00560461" w:rsidRPr="007502E4" w:rsidRDefault="00560461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78939088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363336CC" w14:textId="0F5CA06A" w:rsidR="004D2FBC" w:rsidRPr="007502E4" w:rsidRDefault="0009342F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>b) Reiknaðu út flatarmálið.</w:t>
      </w:r>
    </w:p>
    <w:p w14:paraId="79352FA3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05B73647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75BFAC61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51A70BFA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176605A6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49AAFEDE" w14:textId="77777777" w:rsidR="0009342F" w:rsidRPr="007502E4" w:rsidRDefault="0009342F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6A60DDFA" w14:textId="77777777" w:rsidR="0009342F" w:rsidRPr="007502E4" w:rsidRDefault="0009342F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78F7EC9B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p w14:paraId="0CAF0F47" w14:textId="04D9F2BB" w:rsidR="004D2FBC" w:rsidRPr="007502E4" w:rsidRDefault="0009342F" w:rsidP="004D2FBC">
      <w:pPr>
        <w:rPr>
          <w:rFonts w:asciiTheme="minorBidi" w:hAnsiTheme="minorBidi"/>
          <w:sz w:val="24"/>
          <w:szCs w:val="24"/>
        </w:rPr>
      </w:pPr>
      <w:r w:rsidRPr="007502E4">
        <w:rPr>
          <w:rFonts w:asciiTheme="minorBidi" w:hAnsiTheme="minorBidi"/>
          <w:sz w:val="24"/>
          <w:szCs w:val="24"/>
        </w:rPr>
        <w:t>c</w:t>
      </w:r>
      <w:r w:rsidR="004D2FBC" w:rsidRPr="007502E4">
        <w:rPr>
          <w:rFonts w:asciiTheme="minorBidi" w:hAnsiTheme="minorBidi"/>
          <w:sz w:val="24"/>
          <w:szCs w:val="24"/>
        </w:rPr>
        <w:t>) Svæðinu er snúið um x-ás. Reiknaðu rúmmálið.</w:t>
      </w:r>
    </w:p>
    <w:p w14:paraId="71595F6F" w14:textId="77777777" w:rsidR="004D2FBC" w:rsidRPr="007502E4" w:rsidRDefault="004D2FBC" w:rsidP="00772462">
      <w:pPr>
        <w:pStyle w:val="Mlsgreinlista"/>
        <w:spacing w:line="240" w:lineRule="auto"/>
        <w:ind w:left="0"/>
        <w:contextualSpacing w:val="0"/>
        <w:rPr>
          <w:rFonts w:asciiTheme="minorBidi" w:hAnsiTheme="minorBidi"/>
          <w:sz w:val="24"/>
          <w:szCs w:val="24"/>
        </w:rPr>
      </w:pPr>
    </w:p>
    <w:sectPr w:rsidR="004D2FBC" w:rsidRPr="007502E4" w:rsidSect="00E67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5E7D" w14:textId="77777777" w:rsidR="006E7C52" w:rsidRDefault="006E7C52" w:rsidP="00024C16">
      <w:pPr>
        <w:spacing w:after="0" w:line="240" w:lineRule="auto"/>
      </w:pPr>
      <w:r>
        <w:separator/>
      </w:r>
    </w:p>
  </w:endnote>
  <w:endnote w:type="continuationSeparator" w:id="0">
    <w:p w14:paraId="6D292C69" w14:textId="77777777" w:rsidR="006E7C52" w:rsidRDefault="006E7C52" w:rsidP="000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5325" w14:textId="77777777" w:rsidR="001B4482" w:rsidRDefault="001B4482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8336" w14:textId="77777777" w:rsidR="001B4482" w:rsidRDefault="001B4482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A729" w14:textId="77777777" w:rsidR="001B4482" w:rsidRDefault="001B4482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953B" w14:textId="77777777" w:rsidR="006E7C52" w:rsidRDefault="006E7C52" w:rsidP="00024C16">
      <w:pPr>
        <w:spacing w:after="0" w:line="240" w:lineRule="auto"/>
      </w:pPr>
      <w:r>
        <w:separator/>
      </w:r>
    </w:p>
  </w:footnote>
  <w:footnote w:type="continuationSeparator" w:id="0">
    <w:p w14:paraId="75A9B2F7" w14:textId="77777777" w:rsidR="006E7C52" w:rsidRDefault="006E7C52" w:rsidP="0002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0CB3" w14:textId="77777777" w:rsidR="001B4482" w:rsidRDefault="001B4482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5890" w14:textId="77777777" w:rsidR="001B4482" w:rsidRDefault="001B4482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69EF" w14:textId="6B18B3F7" w:rsidR="00024C16" w:rsidRPr="00024C16" w:rsidRDefault="00024C16" w:rsidP="00024C16">
    <w:pPr>
      <w:pStyle w:val="Suhaus"/>
      <w:tabs>
        <w:tab w:val="clear" w:pos="4513"/>
        <w:tab w:val="clear" w:pos="9026"/>
        <w:tab w:val="right" w:pos="9922"/>
      </w:tabs>
      <w:rPr>
        <w:rFonts w:asciiTheme="minorBidi" w:hAnsiTheme="minorBidi"/>
        <w:sz w:val="28"/>
        <w:szCs w:val="28"/>
      </w:rPr>
    </w:pPr>
    <w:r w:rsidRPr="00024C16">
      <w:rPr>
        <w:rFonts w:asciiTheme="minorBidi" w:hAnsiTheme="minorBidi"/>
        <w:sz w:val="28"/>
        <w:szCs w:val="28"/>
      </w:rPr>
      <w:t>Verkmenntaskólinn</w:t>
    </w:r>
    <w:r w:rsidRPr="00024C16">
      <w:rPr>
        <w:rFonts w:asciiTheme="minorBidi" w:hAnsiTheme="minorBidi"/>
        <w:sz w:val="28"/>
        <w:szCs w:val="28"/>
      </w:rPr>
      <w:tab/>
    </w:r>
    <w:r w:rsidRPr="00024C16">
      <w:rPr>
        <w:rFonts w:asciiTheme="minorBidi" w:hAnsiTheme="minorBidi"/>
        <w:sz w:val="30"/>
        <w:szCs w:val="30"/>
      </w:rPr>
      <w:t>STÆF3HD05</w:t>
    </w:r>
    <w:r w:rsidRPr="00024C16">
      <w:rPr>
        <w:rFonts w:asciiTheme="minorBidi" w:hAnsiTheme="minorBidi"/>
        <w:sz w:val="28"/>
        <w:szCs w:val="28"/>
      </w:rPr>
      <w:br/>
      <w:t>á Akureyri</w:t>
    </w:r>
    <w:r w:rsidRPr="00024C16">
      <w:rPr>
        <w:rFonts w:asciiTheme="minorBidi" w:hAnsiTheme="minorBidi"/>
        <w:sz w:val="28"/>
        <w:szCs w:val="28"/>
      </w:rPr>
      <w:tab/>
      <w:t xml:space="preserve">Heimadæmi </w:t>
    </w:r>
    <w:r w:rsidR="001B4482">
      <w:rPr>
        <w:rFonts w:asciiTheme="minorBidi" w:hAnsiTheme="minorBidi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54"/>
    <w:multiLevelType w:val="hybridMultilevel"/>
    <w:tmpl w:val="C6B0DF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7DAD"/>
    <w:multiLevelType w:val="hybridMultilevel"/>
    <w:tmpl w:val="63CC237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5D8"/>
    <w:multiLevelType w:val="hybridMultilevel"/>
    <w:tmpl w:val="3F063EA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62347">
    <w:abstractNumId w:val="0"/>
  </w:num>
  <w:num w:numId="2" w16cid:durableId="1874730076">
    <w:abstractNumId w:val="1"/>
  </w:num>
  <w:num w:numId="3" w16cid:durableId="174718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6"/>
    <w:rsid w:val="00007085"/>
    <w:rsid w:val="00024C16"/>
    <w:rsid w:val="00026BEF"/>
    <w:rsid w:val="0009342F"/>
    <w:rsid w:val="000C094E"/>
    <w:rsid w:val="001003DA"/>
    <w:rsid w:val="00167C59"/>
    <w:rsid w:val="001B4482"/>
    <w:rsid w:val="001B545A"/>
    <w:rsid w:val="00291BCC"/>
    <w:rsid w:val="0029359C"/>
    <w:rsid w:val="0030737E"/>
    <w:rsid w:val="00310F35"/>
    <w:rsid w:val="00311252"/>
    <w:rsid w:val="00317E7B"/>
    <w:rsid w:val="004B0034"/>
    <w:rsid w:val="004D2FBC"/>
    <w:rsid w:val="00560461"/>
    <w:rsid w:val="005B3575"/>
    <w:rsid w:val="005B6C91"/>
    <w:rsid w:val="005E7883"/>
    <w:rsid w:val="00634898"/>
    <w:rsid w:val="0065099C"/>
    <w:rsid w:val="006771DA"/>
    <w:rsid w:val="006E0C84"/>
    <w:rsid w:val="006E7C52"/>
    <w:rsid w:val="007502E4"/>
    <w:rsid w:val="00772462"/>
    <w:rsid w:val="007B0B5E"/>
    <w:rsid w:val="008947A8"/>
    <w:rsid w:val="00961083"/>
    <w:rsid w:val="009827F1"/>
    <w:rsid w:val="00995470"/>
    <w:rsid w:val="00A0728B"/>
    <w:rsid w:val="00A148C6"/>
    <w:rsid w:val="00A64B96"/>
    <w:rsid w:val="00AB7CFB"/>
    <w:rsid w:val="00B526D7"/>
    <w:rsid w:val="00B54167"/>
    <w:rsid w:val="00BA421C"/>
    <w:rsid w:val="00C04D60"/>
    <w:rsid w:val="00C86D92"/>
    <w:rsid w:val="00CF6C45"/>
    <w:rsid w:val="00D0513E"/>
    <w:rsid w:val="00E35645"/>
    <w:rsid w:val="00E67FBD"/>
    <w:rsid w:val="00E7270A"/>
    <w:rsid w:val="00F66793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CC1C821"/>
  <w15:chartTrackingRefBased/>
  <w15:docId w15:val="{525B3241-E69E-4A98-8D1A-0C5A18F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02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24C16"/>
  </w:style>
  <w:style w:type="paragraph" w:styleId="Suftur">
    <w:name w:val="footer"/>
    <w:basedOn w:val="Venjulegur"/>
    <w:link w:val="SufturStaf"/>
    <w:uiPriority w:val="99"/>
    <w:unhideWhenUsed/>
    <w:rsid w:val="0002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24C16"/>
  </w:style>
  <w:style w:type="paragraph" w:styleId="Mlsgreinlista">
    <w:name w:val="List Paragraph"/>
    <w:basedOn w:val="Venjulegur"/>
    <w:uiPriority w:val="34"/>
    <w:qFormat/>
    <w:rsid w:val="00024C16"/>
    <w:pPr>
      <w:ind w:left="720"/>
      <w:contextualSpacing/>
    </w:pPr>
  </w:style>
  <w:style w:type="character" w:styleId="Stagengilstexti">
    <w:name w:val="Placeholder Text"/>
    <w:basedOn w:val="Sjlfgefinleturgermlsgreinar"/>
    <w:uiPriority w:val="99"/>
    <w:semiHidden/>
    <w:rsid w:val="00024C16"/>
    <w:rPr>
      <w:color w:val="808080"/>
    </w:rPr>
  </w:style>
  <w:style w:type="table" w:styleId="Hnitanettflu">
    <w:name w:val="Table Grid"/>
    <w:basedOn w:val="Tafla-venjuleg"/>
    <w:uiPriority w:val="39"/>
    <w:rsid w:val="005B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 - VMA</dc:creator>
  <cp:keywords/>
  <dc:description/>
  <cp:lastModifiedBy>Ingimar Árnason - VMA</cp:lastModifiedBy>
  <cp:revision>2</cp:revision>
  <cp:lastPrinted>2023-02-17T10:15:00Z</cp:lastPrinted>
  <dcterms:created xsi:type="dcterms:W3CDTF">2023-04-13T08:20:00Z</dcterms:created>
  <dcterms:modified xsi:type="dcterms:W3CDTF">2023-04-13T08:20:00Z</dcterms:modified>
</cp:coreProperties>
</file>